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6B1C85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26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0094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993" w:rsidRDefault="00F45CB7" w:rsidP="00C13DA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="001E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993">
        <w:rPr>
          <w:rFonts w:ascii="Times New Roman" w:eastAsia="Times New Roman" w:hAnsi="Times New Roman" w:cs="Times New Roman"/>
          <w:bCs/>
          <w:sz w:val="24"/>
          <w:szCs w:val="24"/>
        </w:rPr>
        <w:t>ACCEPT RESIGNATION OF EAGLE LAKE FIRE CHIEF RENE ST. ONGE</w:t>
      </w:r>
    </w:p>
    <w:p w:rsidR="00525993" w:rsidRPr="00525993" w:rsidRDefault="00525993" w:rsidP="00C13DA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RATIFY THE APPOINTMENT OF ROBERT ST. GERMAIN AS EAGLE LAKE FIRE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   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UPDATES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F35163" w:rsidRPr="00895A0B" w:rsidRDefault="00145900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f.     Junk Yard</w:t>
      </w:r>
      <w:r w:rsidR="00454B89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4.          </w:t>
      </w:r>
      <w:r w:rsidR="00303919">
        <w:rPr>
          <w:rFonts w:ascii="Times New Roman" w:eastAsia="Times New Roman" w:hAnsi="Times New Roman" w:cs="Times New Roman"/>
          <w:sz w:val="24"/>
          <w:szCs w:val="24"/>
        </w:rPr>
        <w:t>MONTHLY FINANCIALS – Dec</w:t>
      </w:r>
      <w:r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monthly </w:t>
      </w:r>
      <w:r w:rsidR="00303919">
        <w:rPr>
          <w:rFonts w:ascii="Times New Roman" w:eastAsia="Times New Roman" w:hAnsi="Times New Roman" w:cs="Times New Roman"/>
          <w:sz w:val="24"/>
          <w:szCs w:val="24"/>
        </w:rPr>
        <w:t>financials for Dec</w:t>
      </w:r>
      <w:r>
        <w:rPr>
          <w:rFonts w:ascii="Times New Roman" w:eastAsia="Times New Roman" w:hAnsi="Times New Roman" w:cs="Times New Roman"/>
          <w:sz w:val="24"/>
          <w:szCs w:val="24"/>
        </w:rPr>
        <w:t>ember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Sign Warrants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          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DA8" w:rsidRDefault="00F45CB7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      </w:t>
      </w:r>
      <w:r w:rsidR="00111DA8">
        <w:rPr>
          <w:rFonts w:ascii="Times New Roman" w:eastAsia="Times New Roman" w:hAnsi="Times New Roman" w:cs="Times New Roman"/>
          <w:sz w:val="24"/>
          <w:szCs w:val="24"/>
        </w:rPr>
        <w:t xml:space="preserve">  APPROVE MINUTES FOR DECEMBER 15, 2021 BOARD OF SELECTMEN’S </w:t>
      </w:r>
    </w:p>
    <w:p w:rsidR="00E908FC" w:rsidRDefault="00111DA8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MEETING</w:t>
      </w:r>
    </w:p>
    <w:p w:rsidR="00111DA8" w:rsidRDefault="00111DA8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C" w:rsidRDefault="00111DA8" w:rsidP="001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APPROVE MINUTES FOR JANUARY 5, 2022 BOARD OF SELECTMEN’S</w:t>
      </w:r>
    </w:p>
    <w:p w:rsidR="00E908FC" w:rsidRDefault="00111DA8" w:rsidP="001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MEETING</w:t>
      </w:r>
    </w:p>
    <w:p w:rsidR="00F45CB7" w:rsidRPr="00C805D9" w:rsidRDefault="00303919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34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Default="00F45CB7" w:rsidP="00C34F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4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6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>REVIEW AND CONSIDER CRITICAL DATES FOR ANNUAL TOWN MEETING</w:t>
      </w:r>
    </w:p>
    <w:p w:rsidR="00111DA8" w:rsidRPr="00201429" w:rsidRDefault="00111DA8" w:rsidP="00C34F4A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762F" w:rsidRDefault="00F45CB7" w:rsidP="00F1762F">
      <w:pPr>
        <w:contextualSpacing/>
        <w:rPr>
          <w:color w:val="C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13D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COMMUNITY DEVELOPMENT BLOCK GRANT</w:t>
      </w:r>
      <w:r w:rsidR="00C13D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762F" w:rsidRPr="00C350C8">
        <w:rPr>
          <w:color w:val="C00000"/>
        </w:rPr>
        <w:t xml:space="preserve"> </w:t>
      </w:r>
      <w:r w:rsidR="00F1762F">
        <w:rPr>
          <w:color w:val="C00000"/>
        </w:rPr>
        <w:t xml:space="preserve"> </w:t>
      </w:r>
    </w:p>
    <w:p w:rsidR="00C13DA3" w:rsidRPr="00F1762F" w:rsidRDefault="00227EE9" w:rsidP="00C805D9">
      <w:r>
        <w:t xml:space="preserve">     </w:t>
      </w:r>
    </w:p>
    <w:p w:rsidR="00227EE9" w:rsidRPr="00895A0B" w:rsidRDefault="00F45CB7" w:rsidP="00227EE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3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3F70" w:rsidRPr="00227EE9">
        <w:rPr>
          <w:rFonts w:ascii="Times New Roman" w:hAnsi="Times New Roman" w:cs="Times New Roman"/>
          <w:bCs/>
          <w:sz w:val="24"/>
          <w:szCs w:val="24"/>
        </w:rPr>
        <w:t>REVIEW AND CONSIDER INNCOME PROTECTION PLAN REBATE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5CB7" w:rsidRDefault="00F45CB7" w:rsidP="002C7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10.   </w:t>
      </w:r>
      <w:r w:rsidRPr="0020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1429" w:rsidRPr="00201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F4A">
        <w:rPr>
          <w:rFonts w:ascii="Times New Roman" w:hAnsi="Times New Roman" w:cs="Times New Roman"/>
          <w:bCs/>
          <w:sz w:val="24"/>
          <w:szCs w:val="24"/>
        </w:rPr>
        <w:t>REVIEW AND CONSIDER BIDS FOR GRADER SERVICES</w:t>
      </w:r>
    </w:p>
    <w:p w:rsidR="00111DA8" w:rsidRPr="00111DA8" w:rsidRDefault="00111DA8" w:rsidP="002C7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762F" w:rsidRDefault="00F45CB7" w:rsidP="00F176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11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 xml:space="preserve">RATIFY APPOINTMENT OF FRED MICHAUD TO THE MUNICIPAL PARK </w:t>
      </w:r>
    </w:p>
    <w:p w:rsidR="00F1762F" w:rsidRDefault="00F1762F" w:rsidP="00227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</w:t>
      </w:r>
    </w:p>
    <w:p w:rsidR="00111DA8" w:rsidRDefault="00111DA8" w:rsidP="00FE000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DA8" w:rsidRDefault="00C805D9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 12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>REVIEW AND CONSIDER RENTING THE INDUSTRIAL PARK BUILDING</w:t>
      </w:r>
    </w:p>
    <w:p w:rsidR="00111DA8" w:rsidRDefault="00111DA8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8FB" w:rsidRDefault="00111DA8" w:rsidP="00F176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 13</w:t>
      </w:r>
      <w:r w:rsidR="000E182F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C517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762F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BUSINESS:</w:t>
      </w:r>
    </w:p>
    <w:p w:rsidR="003808FB" w:rsidRDefault="003808FB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8FB" w:rsidRDefault="00E15507" w:rsidP="00F176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 14</w:t>
      </w:r>
      <w:r w:rsidR="003808F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1762F"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  <w:r w:rsidR="00F1762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808FB" w:rsidRDefault="003808FB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8FB" w:rsidRDefault="00F1762F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808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1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1743" w:rsidRDefault="00C51743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DA8" w:rsidRDefault="003808FB" w:rsidP="008103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05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CB7"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11DA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111DA8" w:rsidRDefault="000417F0" w:rsidP="00111D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111DA8" w:rsidRDefault="00111DA8" w:rsidP="00111D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08FB" w:rsidRPr="00A668C3" w:rsidRDefault="003808FB" w:rsidP="003808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668C3">
        <w:rPr>
          <w:rFonts w:ascii="Times New Roman" w:eastAsia="Times New Roman" w:hAnsi="Times New Roman" w:cs="Times New Roman"/>
          <w:bCs/>
          <w:sz w:val="32"/>
          <w:szCs w:val="32"/>
        </w:rPr>
        <w:t>Board of Assessor’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s Meeting</w:t>
      </w:r>
    </w:p>
    <w:p w:rsidR="003808FB" w:rsidRDefault="003808FB" w:rsidP="003808FB">
      <w:pPr>
        <w:jc w:val="center"/>
        <w:rPr>
          <w:bCs/>
        </w:rPr>
      </w:pPr>
    </w:p>
    <w:p w:rsidR="003808FB" w:rsidRPr="0036220B" w:rsidRDefault="003808FB" w:rsidP="003808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20B">
        <w:rPr>
          <w:rFonts w:ascii="Times New Roman" w:hAnsi="Times New Roman" w:cs="Times New Roman"/>
          <w:bCs/>
          <w:sz w:val="24"/>
          <w:szCs w:val="24"/>
        </w:rPr>
        <w:t>Open Board of</w:t>
      </w:r>
      <w:r w:rsidR="0036220B" w:rsidRPr="0036220B">
        <w:rPr>
          <w:rFonts w:ascii="Times New Roman" w:hAnsi="Times New Roman" w:cs="Times New Roman"/>
          <w:bCs/>
          <w:sz w:val="24"/>
          <w:szCs w:val="24"/>
        </w:rPr>
        <w:t xml:space="preserve"> Assessor’s Meeting</w:t>
      </w:r>
    </w:p>
    <w:p w:rsidR="003808FB" w:rsidRPr="0036220B" w:rsidRDefault="003808FB" w:rsidP="003808FB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36220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36220B" w:rsidRDefault="003808FB" w:rsidP="003622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A1E">
        <w:rPr>
          <w:rFonts w:ascii="Times New Roman" w:hAnsi="Times New Roman" w:cs="Times New Roman"/>
          <w:bCs/>
          <w:sz w:val="24"/>
          <w:szCs w:val="24"/>
        </w:rPr>
        <w:t xml:space="preserve"> Review and consider Homestead Exemptions for the Following:</w:t>
      </w: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David Marzano                              2777 Aroostook Road</w:t>
      </w: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Dale and Lisa Pelletier                       20 Lake Side Lane</w:t>
      </w: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Eric and Michelle Shelton              1497 Sly Brook Road</w:t>
      </w: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</w:p>
    <w:p w:rsidR="000847A5" w:rsidRDefault="000847A5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John Peters and Darryl Peters         1687 Sly Brook Road</w:t>
      </w:r>
    </w:p>
    <w:p w:rsidR="00ED48BD" w:rsidRDefault="00ED48BD" w:rsidP="000847A5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</w:p>
    <w:p w:rsidR="0036220B" w:rsidRPr="0036220B" w:rsidRDefault="003808FB" w:rsidP="0036220B">
      <w:pPr>
        <w:spacing w:after="0" w:line="240" w:lineRule="auto"/>
        <w:ind w:left="84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6220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808FB" w:rsidRDefault="0036220B" w:rsidP="0036220B">
      <w:pPr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3808FB" w:rsidRPr="0036220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808FB" w:rsidRPr="0036220B">
        <w:rPr>
          <w:rFonts w:ascii="Times New Roman" w:hAnsi="Times New Roman" w:cs="Times New Roman"/>
          <w:bCs/>
          <w:sz w:val="24"/>
          <w:szCs w:val="24"/>
        </w:rPr>
        <w:t xml:space="preserve">   Review Abatement Requests:</w:t>
      </w:r>
    </w:p>
    <w:p w:rsidR="00ED48BD" w:rsidRDefault="000847A5" w:rsidP="008B7B2B">
      <w:pPr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A. 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Map 34 Lot 8</w:t>
      </w:r>
    </w:p>
    <w:p w:rsidR="00ED48BD" w:rsidRDefault="00ED48BD" w:rsidP="003808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8BD" w:rsidRDefault="00ED48BD" w:rsidP="003808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4.   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Review and consider </w:t>
      </w:r>
      <w:r w:rsidR="008B7B2B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Homestead Exemp</w:t>
      </w:r>
      <w:r w:rsidR="00E97DFA">
        <w:rPr>
          <w:rFonts w:ascii="Times New Roman" w:hAnsi="Times New Roman" w:cs="Times New Roman"/>
          <w:bCs/>
          <w:sz w:val="24"/>
          <w:szCs w:val="24"/>
        </w:rPr>
        <w:t>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Following: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D48BD" w:rsidRDefault="00ED48BD" w:rsidP="003808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ED48BD" w:rsidRDefault="00ED48BD" w:rsidP="003808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The View LLC.                              11 Paradis Road</w:t>
      </w:r>
    </w:p>
    <w:p w:rsidR="003808FB" w:rsidRPr="0036220B" w:rsidRDefault="00ED48BD" w:rsidP="008B7B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F407EE" w:rsidRDefault="00F407EE" w:rsidP="00C80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7EE" w:rsidRDefault="00F407EE" w:rsidP="00C80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7EE" w:rsidRDefault="00F407EE" w:rsidP="00C80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7EE" w:rsidRPr="00895A0B" w:rsidRDefault="00F407EE" w:rsidP="00F40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7EE" w:rsidRPr="00C805D9" w:rsidRDefault="00F407EE" w:rsidP="00C80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407EE" w:rsidRPr="00C805D9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3A16743"/>
    <w:multiLevelType w:val="hybridMultilevel"/>
    <w:tmpl w:val="13F8640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0775C"/>
    <w:rsid w:val="000417F0"/>
    <w:rsid w:val="00077462"/>
    <w:rsid w:val="000847A5"/>
    <w:rsid w:val="000E182F"/>
    <w:rsid w:val="00111DA8"/>
    <w:rsid w:val="001224EE"/>
    <w:rsid w:val="00145900"/>
    <w:rsid w:val="001E66C5"/>
    <w:rsid w:val="00201429"/>
    <w:rsid w:val="00227EE9"/>
    <w:rsid w:val="002C7C35"/>
    <w:rsid w:val="00303919"/>
    <w:rsid w:val="00311813"/>
    <w:rsid w:val="0036220B"/>
    <w:rsid w:val="003808FB"/>
    <w:rsid w:val="003E48C4"/>
    <w:rsid w:val="004034C6"/>
    <w:rsid w:val="0042260C"/>
    <w:rsid w:val="00454B89"/>
    <w:rsid w:val="004975D2"/>
    <w:rsid w:val="004A5DD8"/>
    <w:rsid w:val="00500946"/>
    <w:rsid w:val="00525993"/>
    <w:rsid w:val="00547FCE"/>
    <w:rsid w:val="00551CAC"/>
    <w:rsid w:val="0056409D"/>
    <w:rsid w:val="005A2F8B"/>
    <w:rsid w:val="005B3F89"/>
    <w:rsid w:val="005D13E5"/>
    <w:rsid w:val="005D7685"/>
    <w:rsid w:val="00613EBA"/>
    <w:rsid w:val="006B1C85"/>
    <w:rsid w:val="006B5ACE"/>
    <w:rsid w:val="0080340A"/>
    <w:rsid w:val="0081036C"/>
    <w:rsid w:val="00833F70"/>
    <w:rsid w:val="00836B86"/>
    <w:rsid w:val="00841CD8"/>
    <w:rsid w:val="00865DAA"/>
    <w:rsid w:val="008B7B2B"/>
    <w:rsid w:val="00963466"/>
    <w:rsid w:val="00996893"/>
    <w:rsid w:val="00A770A6"/>
    <w:rsid w:val="00B35D0E"/>
    <w:rsid w:val="00B92AFA"/>
    <w:rsid w:val="00BE0884"/>
    <w:rsid w:val="00C0435A"/>
    <w:rsid w:val="00C13DA3"/>
    <w:rsid w:val="00C34F4A"/>
    <w:rsid w:val="00C51743"/>
    <w:rsid w:val="00C51A1E"/>
    <w:rsid w:val="00C805D9"/>
    <w:rsid w:val="00C97DD3"/>
    <w:rsid w:val="00CD039D"/>
    <w:rsid w:val="00E15507"/>
    <w:rsid w:val="00E247C6"/>
    <w:rsid w:val="00E908FC"/>
    <w:rsid w:val="00E97DFA"/>
    <w:rsid w:val="00ED48BD"/>
    <w:rsid w:val="00F1762F"/>
    <w:rsid w:val="00F35163"/>
    <w:rsid w:val="00F407EE"/>
    <w:rsid w:val="00F45CB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26</cp:revision>
  <cp:lastPrinted>2022-01-21T17:51:00Z</cp:lastPrinted>
  <dcterms:created xsi:type="dcterms:W3CDTF">2021-09-08T13:13:00Z</dcterms:created>
  <dcterms:modified xsi:type="dcterms:W3CDTF">2022-01-24T16:22:00Z</dcterms:modified>
</cp:coreProperties>
</file>